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3228A" w14:textId="77777777" w:rsidR="00EC360A" w:rsidRPr="00817293" w:rsidRDefault="00EC360A" w:rsidP="00EC360A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2600F741" w14:textId="77777777" w:rsidR="00EC360A" w:rsidRPr="00817293" w:rsidRDefault="00EC360A" w:rsidP="00EC360A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BONI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TO DEPARTAMENTO </w:t>
      </w:r>
    </w:p>
    <w:p w14:paraId="0E1A3A67" w14:textId="77777777" w:rsidR="00EC360A" w:rsidRPr="00817293" w:rsidRDefault="00EC360A" w:rsidP="00EC360A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19.0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2.600</w:t>
      </w:r>
    </w:p>
    <w:p w14:paraId="1F3F4754" w14:textId="77777777" w:rsidR="00EC360A" w:rsidRPr="00B42434" w:rsidRDefault="00EC360A" w:rsidP="00EC360A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9A0270C" w14:textId="77777777" w:rsidR="00EC360A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7006E6C6" w14:textId="77777777" w:rsidR="00EC360A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53D03DF4" w14:textId="77777777" w:rsidR="00EC360A" w:rsidRPr="004B74D5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Roperos empotrados </w:t>
      </w:r>
    </w:p>
    <w:p w14:paraId="76E59593" w14:textId="77777777" w:rsidR="00EC360A" w:rsidRPr="004B74D5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Pr="004B74D5">
        <w:rPr>
          <w:sz w:val="28"/>
          <w:szCs w:val="28"/>
        </w:rPr>
        <w:t xml:space="preserve"> baño</w:t>
      </w:r>
      <w:r>
        <w:rPr>
          <w:sz w:val="28"/>
          <w:szCs w:val="28"/>
        </w:rPr>
        <w:t>s</w:t>
      </w:r>
    </w:p>
    <w:p w14:paraId="60A823BC" w14:textId="77777777" w:rsidR="00EC360A" w:rsidRPr="004B74D5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2D6FBC8A" w14:textId="77777777" w:rsidR="00EC360A" w:rsidRPr="004B74D5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32A0BA6C" w14:textId="77777777" w:rsidR="00EC360A" w:rsidRPr="004B74D5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  <w:r>
        <w:rPr>
          <w:sz w:val="28"/>
          <w:szCs w:val="28"/>
        </w:rPr>
        <w:t xml:space="preserve"> amplio</w:t>
      </w:r>
    </w:p>
    <w:p w14:paraId="5B1C953A" w14:textId="77777777" w:rsidR="00EC360A" w:rsidRPr="004B74D5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7295C3A9" w14:textId="77777777" w:rsidR="00EC360A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mascotas</w:t>
      </w:r>
    </w:p>
    <w:p w14:paraId="76801251" w14:textId="77777777" w:rsidR="00EC360A" w:rsidRPr="00F35783" w:rsidRDefault="00EC360A" w:rsidP="00EC360A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moto</w:t>
      </w:r>
    </w:p>
    <w:p w14:paraId="2A4BAB3B" w14:textId="77777777" w:rsidR="00EC360A" w:rsidRPr="00817293" w:rsidRDefault="00EC360A" w:rsidP="00EC360A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3F4CF60" w14:textId="77777777" w:rsidR="00EC360A" w:rsidRPr="00817293" w:rsidRDefault="00EC360A" w:rsidP="00EC360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51C460A7" w14:textId="77777777" w:rsidR="00EC360A" w:rsidRPr="00817293" w:rsidRDefault="00EC360A" w:rsidP="00EC360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75BCCB25" w14:textId="77777777" w:rsidR="00EC360A" w:rsidRPr="00817293" w:rsidRDefault="00EC360A" w:rsidP="00EC360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6DE23FA7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0A"/>
    <w:rsid w:val="00441790"/>
    <w:rsid w:val="00A6140E"/>
    <w:rsid w:val="00EC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650B"/>
  <w15:chartTrackingRefBased/>
  <w15:docId w15:val="{A3ACEF15-8250-4D07-A5CE-A5A952D9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60A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C3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3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3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3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3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3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3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3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3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3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3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3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36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360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36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360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36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36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3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C3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3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C3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3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C360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C360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C360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3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360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360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C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325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2026-02-03T14:43:00Z</dcterms:created>
  <dcterms:modified xsi:type="dcterms:W3CDTF">2026-02-03T14:43:00Z</dcterms:modified>
</cp:coreProperties>
</file>